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978"/>
        <w:gridCol w:w="12156"/>
      </w:tblGrid>
      <w:tr w:rsidR="00785CF2" w:rsidRPr="002A150D" w:rsidTr="000A2256">
        <w:tc>
          <w:tcPr>
            <w:tcW w:w="2978" w:type="dxa"/>
            <w:vAlign w:val="center"/>
          </w:tcPr>
          <w:p w:rsidR="00785CF2" w:rsidRPr="002A150D" w:rsidRDefault="00785CF2" w:rsidP="000A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учащихся, обеспечивающихся льготным питанием</w:t>
            </w:r>
          </w:p>
        </w:tc>
        <w:tc>
          <w:tcPr>
            <w:tcW w:w="12156" w:type="dxa"/>
            <w:vAlign w:val="center"/>
          </w:tcPr>
          <w:p w:rsidR="00785CF2" w:rsidRPr="002A150D" w:rsidRDefault="00785CF2" w:rsidP="000A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получения льготного питания</w:t>
            </w:r>
          </w:p>
        </w:tc>
      </w:tr>
      <w:tr w:rsidR="002471B4" w:rsidRPr="002A150D" w:rsidTr="00037DCC">
        <w:tc>
          <w:tcPr>
            <w:tcW w:w="15134" w:type="dxa"/>
            <w:gridSpan w:val="2"/>
            <w:vAlign w:val="center"/>
          </w:tcPr>
          <w:p w:rsidR="00DE5480" w:rsidRDefault="002471B4" w:rsidP="002471B4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всех категорий</w:t>
            </w:r>
            <w:r w:rsidRPr="00BF02A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BF0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учащихся</w:t>
            </w: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F0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обеспечивающихся льготным питанием,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71B4" w:rsidRPr="002A150D" w:rsidRDefault="002471B4" w:rsidP="00DE5480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копии СНИЛС ученика и родителя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r w:rsidRPr="00BF0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785CF2" w:rsidRPr="002A150D" w:rsidTr="000A2256">
        <w:tc>
          <w:tcPr>
            <w:tcW w:w="2978" w:type="dxa"/>
          </w:tcPr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12156" w:type="dxa"/>
          </w:tcPr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Заявление родителя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Справка органа социальной защиты населения Ярославской области о признании семьи малоимущей</w:t>
            </w:r>
          </w:p>
        </w:tc>
      </w:tr>
      <w:tr w:rsidR="00785CF2" w:rsidRPr="002A150D" w:rsidTr="000A2256">
        <w:tc>
          <w:tcPr>
            <w:tcW w:w="2978" w:type="dxa"/>
          </w:tcPr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2156" w:type="dxa"/>
          </w:tcPr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Заявление родителя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Справка (копия), подтверждающая факт установления инвалидности на этот год</w:t>
            </w:r>
          </w:p>
        </w:tc>
      </w:tr>
      <w:tr w:rsidR="00785CF2" w:rsidRPr="002A150D" w:rsidTr="000A2256">
        <w:tc>
          <w:tcPr>
            <w:tcW w:w="2978" w:type="dxa"/>
          </w:tcPr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опекой, опекуны которых не получают ежемесячную выплату на содержание ребенка</w:t>
            </w:r>
          </w:p>
        </w:tc>
        <w:tc>
          <w:tcPr>
            <w:tcW w:w="12156" w:type="dxa"/>
          </w:tcPr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Заявление родителя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</w:t>
            </w:r>
          </w:p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F2" w:rsidRPr="002A150D" w:rsidTr="000A2256">
        <w:tc>
          <w:tcPr>
            <w:tcW w:w="2978" w:type="dxa"/>
          </w:tcPr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противотуберкулезном диспансере</w:t>
            </w:r>
          </w:p>
        </w:tc>
        <w:tc>
          <w:tcPr>
            <w:tcW w:w="12156" w:type="dxa"/>
          </w:tcPr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Заявление родителя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медицинской организации о постановке </w:t>
            </w:r>
            <w:proofErr w:type="gramStart"/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A150D">
              <w:rPr>
                <w:rFonts w:ascii="Times New Roman" w:hAnsi="Times New Roman" w:cs="Times New Roman"/>
                <w:sz w:val="24"/>
                <w:szCs w:val="24"/>
              </w:rPr>
              <w:t xml:space="preserve"> на учет в противотуберкулезном диспансере</w:t>
            </w:r>
          </w:p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F2" w:rsidRPr="002A150D" w:rsidTr="000A2256">
        <w:tc>
          <w:tcPr>
            <w:tcW w:w="2978" w:type="dxa"/>
          </w:tcPr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2156" w:type="dxa"/>
          </w:tcPr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Заявление родителя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удостоверение (копия) многодетной семьи Ярославской области.</w:t>
            </w:r>
          </w:p>
        </w:tc>
      </w:tr>
      <w:tr w:rsidR="00785CF2" w:rsidRPr="002A150D" w:rsidTr="000A2256">
        <w:tc>
          <w:tcPr>
            <w:tcW w:w="2978" w:type="dxa"/>
          </w:tcPr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семей, относящихся к категории малоимущих</w:t>
            </w:r>
          </w:p>
        </w:tc>
        <w:tc>
          <w:tcPr>
            <w:tcW w:w="12156" w:type="dxa"/>
          </w:tcPr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Заявление родителя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удостоверение (копия) многодетной семьи Ярославской области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Справка органа социальной защиты населения Ярославской области о признании семьи малоимущей</w:t>
            </w:r>
          </w:p>
        </w:tc>
      </w:tr>
      <w:tr w:rsidR="00785CF2" w:rsidRPr="002A150D" w:rsidTr="000A2256">
        <w:tc>
          <w:tcPr>
            <w:tcW w:w="2978" w:type="dxa"/>
          </w:tcPr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Дети, один из родителей которых является неработающим инвалидом 1 или 2 группы</w:t>
            </w:r>
          </w:p>
        </w:tc>
        <w:tc>
          <w:tcPr>
            <w:tcW w:w="12156" w:type="dxa"/>
          </w:tcPr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Заявление родителя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или справка (выписка из акта), выдаваемые федеральным государственным учреждением </w:t>
            </w:r>
            <w:proofErr w:type="gramStart"/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2A150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подтверждающие факт установления инвалидности (копия)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книжка (трудовая книжка не предоставляется при предъявлении медицинского заключения, выдаваемого федеральным государственным учреждением </w:t>
            </w:r>
            <w:proofErr w:type="gramStart"/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2A150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 признании полностью неспособным к трудовой деятельности)</w:t>
            </w:r>
            <w:r w:rsidRPr="002A150D">
              <w:rPr>
                <w:sz w:val="24"/>
                <w:szCs w:val="24"/>
              </w:rPr>
              <w:t xml:space="preserve"> </w:t>
            </w: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гистрации в паспорте учащегося)</w:t>
            </w:r>
          </w:p>
        </w:tc>
      </w:tr>
      <w:tr w:rsidR="00785CF2" w:rsidRPr="002A150D" w:rsidTr="000A2256">
        <w:tc>
          <w:tcPr>
            <w:tcW w:w="2978" w:type="dxa"/>
          </w:tcPr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 xml:space="preserve">Дети, один из родителей </w:t>
            </w:r>
            <w:r w:rsidRPr="002A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относится к категории граждан, подвергшихся воздействию радиации (Чернобыль, «Маяк»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6" w:type="dxa"/>
          </w:tcPr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родителя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(копия), выдаваемое органами социальной защиты населения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учащегося);</w:t>
            </w:r>
          </w:p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F2" w:rsidRPr="002A150D" w:rsidTr="000A2256">
        <w:tc>
          <w:tcPr>
            <w:tcW w:w="2978" w:type="dxa"/>
          </w:tcPr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один из родителей которых погиб в местах боевых действий</w:t>
            </w:r>
          </w:p>
        </w:tc>
        <w:tc>
          <w:tcPr>
            <w:tcW w:w="12156" w:type="dxa"/>
          </w:tcPr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Заявление родителя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свидетельство (копия)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N 5-ФЗ "О ветеранах"</w:t>
            </w:r>
          </w:p>
        </w:tc>
      </w:tr>
      <w:tr w:rsidR="00DE5480" w:rsidRPr="002A150D" w:rsidTr="000A2256">
        <w:tc>
          <w:tcPr>
            <w:tcW w:w="2978" w:type="dxa"/>
          </w:tcPr>
          <w:p w:rsidR="00DE5480" w:rsidRPr="002A150D" w:rsidRDefault="00DE5480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членов семей, проходящих военную службу в Вооруженных Силах РФ в связи с проведением СВО</w:t>
            </w:r>
          </w:p>
        </w:tc>
        <w:tc>
          <w:tcPr>
            <w:tcW w:w="12156" w:type="dxa"/>
          </w:tcPr>
          <w:p w:rsidR="00DE5480" w:rsidRDefault="00DE5480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родителя</w:t>
            </w:r>
          </w:p>
          <w:p w:rsidR="00DE5480" w:rsidRPr="002A150D" w:rsidRDefault="00DE5480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из Военкомата</w:t>
            </w:r>
          </w:p>
        </w:tc>
      </w:tr>
      <w:tr w:rsidR="00785CF2" w:rsidRPr="002A150D" w:rsidTr="000A2256">
        <w:tc>
          <w:tcPr>
            <w:tcW w:w="2978" w:type="dxa"/>
          </w:tcPr>
          <w:p w:rsidR="00785CF2" w:rsidRPr="002A150D" w:rsidRDefault="00785CF2" w:rsidP="000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Дети одиноких матерей (дети, у которых в свидетельстве о рождении сведения об отце отсутствуют либо записаны со слов матери)</w:t>
            </w:r>
          </w:p>
        </w:tc>
        <w:tc>
          <w:tcPr>
            <w:tcW w:w="12156" w:type="dxa"/>
          </w:tcPr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Заявление родителя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 паспорт (при достижении им возраста 14 лет)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 (форма № 25), выдаваемые органами записи актов гражданского состояния, в случае если в свидетельстве о рождении ребенка сведения об отце записаны со слов матери.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соглашение между родителями (законными представителями) и образовательной организацией о предоставлении (об оказании) социальной услуги</w:t>
            </w:r>
          </w:p>
          <w:p w:rsidR="00785CF2" w:rsidRPr="002A150D" w:rsidRDefault="00785CF2" w:rsidP="00785C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0D">
              <w:rPr>
                <w:rFonts w:ascii="Times New Roman" w:hAnsi="Times New Roman" w:cs="Times New Roman"/>
                <w:sz w:val="24"/>
                <w:szCs w:val="24"/>
              </w:rPr>
              <w:t>Для предоставления питания с 50% оплатой заявитель осуществляет оплату питания на основании квитанции, оформленной общеобразовательной организацией.</w:t>
            </w:r>
          </w:p>
        </w:tc>
      </w:tr>
    </w:tbl>
    <w:p w:rsidR="00785CF2" w:rsidRPr="00372B5D" w:rsidRDefault="00785CF2" w:rsidP="00DE5480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72B5D">
        <w:rPr>
          <w:rFonts w:ascii="Times New Roman" w:hAnsi="Times New Roman" w:cs="Times New Roman"/>
          <w:sz w:val="28"/>
          <w:szCs w:val="28"/>
          <w:u w:val="single"/>
        </w:rPr>
        <w:t>Документы на получение бесплатного питания сдаются классному руководителю или Атрощенко Т.В. (</w:t>
      </w:r>
      <w:proofErr w:type="spellStart"/>
      <w:r w:rsidRPr="00372B5D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72B5D">
        <w:rPr>
          <w:rFonts w:ascii="Times New Roman" w:hAnsi="Times New Roman" w:cs="Times New Roman"/>
          <w:sz w:val="28"/>
          <w:szCs w:val="28"/>
          <w:u w:val="single"/>
        </w:rPr>
        <w:t>. №</w:t>
      </w:r>
      <w:r w:rsidR="00DE548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72B5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53126" w:rsidRDefault="00785CF2" w:rsidP="00DE5480">
      <w:pPr>
        <w:spacing w:after="0"/>
        <w:ind w:firstLine="708"/>
      </w:pPr>
      <w:r w:rsidRPr="00F92665">
        <w:rPr>
          <w:rFonts w:ascii="Times New Roman" w:hAnsi="Times New Roman" w:cs="Times New Roman"/>
          <w:sz w:val="28"/>
          <w:szCs w:val="28"/>
        </w:rPr>
        <w:t>Право на получение бесплатного питания возникает с учебного дня, следующего за днем издания приказа о предоставлении бесплатного питания.</w:t>
      </w:r>
    </w:p>
    <w:sectPr w:rsidR="00653126" w:rsidSect="00785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1D77"/>
    <w:multiLevelType w:val="hybridMultilevel"/>
    <w:tmpl w:val="32E8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8"/>
    <w:rsid w:val="002471B4"/>
    <w:rsid w:val="00653126"/>
    <w:rsid w:val="00785CF2"/>
    <w:rsid w:val="00B75218"/>
    <w:rsid w:val="00D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F2"/>
    <w:pPr>
      <w:ind w:left="720"/>
      <w:contextualSpacing/>
    </w:pPr>
  </w:style>
  <w:style w:type="table" w:styleId="a4">
    <w:name w:val="Table Grid"/>
    <w:basedOn w:val="a1"/>
    <w:uiPriority w:val="59"/>
    <w:rsid w:val="0078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F2"/>
    <w:pPr>
      <w:ind w:left="720"/>
      <w:contextualSpacing/>
    </w:pPr>
  </w:style>
  <w:style w:type="table" w:styleId="a4">
    <w:name w:val="Table Grid"/>
    <w:basedOn w:val="a1"/>
    <w:uiPriority w:val="59"/>
    <w:rsid w:val="0078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2015-08-17T13:53:00Z</dcterms:created>
  <dcterms:modified xsi:type="dcterms:W3CDTF">2023-08-29T15:46:00Z</dcterms:modified>
</cp:coreProperties>
</file>